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30" w:rsidRPr="001F5972" w:rsidRDefault="00CF1D30" w:rsidP="00CF1D30">
      <w:pPr>
        <w:pStyle w:val="Ttulo"/>
      </w:pPr>
      <w:r w:rsidRPr="001F5972">
        <w:t>AUTOAVALIAÇÃO E COLABORAÇÃO NA FORMAÇÃO ONLINE: REVISÃO DE LITERATURA E ESTUDO DE CASO</w:t>
      </w:r>
    </w:p>
    <w:p w:rsidR="00CF1D30" w:rsidRPr="00CF1D30" w:rsidRDefault="00CF1D30" w:rsidP="00CF1D30">
      <w:r w:rsidRPr="00CF1D30">
        <w:t xml:space="preserve">Wanderlucy </w:t>
      </w:r>
      <w:proofErr w:type="spellStart"/>
      <w:r w:rsidRPr="00CF1D30">
        <w:t>Czeszak</w:t>
      </w:r>
      <w:proofErr w:type="spellEnd"/>
      <w:r w:rsidRPr="00CF1D30">
        <w:br/>
        <w:t>Doutora em Educação (USP)</w:t>
      </w:r>
      <w:r w:rsidRPr="00CF1D30">
        <w:br/>
        <w:t xml:space="preserve">Faculdade </w:t>
      </w:r>
      <w:proofErr w:type="spellStart"/>
      <w:r w:rsidRPr="00CF1D30">
        <w:t>Finaci</w:t>
      </w:r>
      <w:proofErr w:type="spellEnd"/>
      <w:r w:rsidRPr="00CF1D30">
        <w:br/>
        <w:t>wanderlucyc@yahoo.com</w:t>
      </w:r>
    </w:p>
    <w:p w:rsidR="00CF1D30" w:rsidRPr="00CF1D30" w:rsidRDefault="00CF1D30" w:rsidP="00CF1D30">
      <w:r w:rsidRPr="00CF1D30">
        <w:t>João Mat</w:t>
      </w:r>
      <w:bookmarkStart w:id="0" w:name="_GoBack"/>
      <w:bookmarkEnd w:id="0"/>
      <w:r w:rsidRPr="00CF1D30">
        <w:t>tar</w:t>
      </w:r>
      <w:r w:rsidRPr="00CF1D30">
        <w:br/>
        <w:t>Doutor em Letras (USP)</w:t>
      </w:r>
      <w:r w:rsidRPr="00CF1D30">
        <w:br/>
        <w:t>Pontifícia Universidade Católica de São Paulo (PUC–SP)</w:t>
      </w:r>
      <w:r w:rsidRPr="00CF1D30">
        <w:br/>
        <w:t>joaomattar@gmail.com</w:t>
      </w:r>
    </w:p>
    <w:sectPr w:rsidR="00CF1D30" w:rsidRPr="00CF1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30"/>
    <w:rsid w:val="001E660D"/>
    <w:rsid w:val="005E1DF0"/>
    <w:rsid w:val="00CB62FE"/>
    <w:rsid w:val="00C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A9AD"/>
  <w15:chartTrackingRefBased/>
  <w15:docId w15:val="{F0E35F5B-4086-4479-BA3B-C8E102A1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D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Ttulo1"/>
    <w:next w:val="Normal"/>
    <w:link w:val="TtuloChar"/>
    <w:uiPriority w:val="10"/>
    <w:qFormat/>
    <w:rsid w:val="00CF1D30"/>
    <w:pPr>
      <w:spacing w:before="360" w:after="360" w:line="36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F1D30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F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CF1D3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1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238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Mattar</dc:creator>
  <cp:keywords/>
  <dc:description/>
  <cp:lastModifiedBy>João Mattar</cp:lastModifiedBy>
  <cp:revision>1</cp:revision>
  <dcterms:created xsi:type="dcterms:W3CDTF">2020-03-07T03:14:00Z</dcterms:created>
  <dcterms:modified xsi:type="dcterms:W3CDTF">2020-03-07T03:21:00Z</dcterms:modified>
</cp:coreProperties>
</file>